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242F" w:rsidRDefault="00C84938" w:rsidP="00A4242F">
      <w:pPr>
        <w:rPr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스0</w:t>
      </w:r>
      <w:r w:rsidR="00504BCE">
        <w:rPr>
          <w:b/>
          <w:sz w:val="24"/>
          <w:szCs w:val="24"/>
        </w:rPr>
        <w:t>304</w:t>
      </w:r>
      <w:r w:rsidR="004D509F">
        <w:rPr>
          <w:b/>
          <w:sz w:val="24"/>
          <w:szCs w:val="24"/>
        </w:rPr>
        <w:t xml:space="preserve"> </w:t>
      </w:r>
      <w:r w:rsidR="00295D4E">
        <w:rPr>
          <w:rFonts w:hint="eastAsia"/>
          <w:b/>
          <w:sz w:val="24"/>
          <w:szCs w:val="24"/>
        </w:rPr>
        <w:t>Note</w:t>
      </w:r>
    </w:p>
    <w:p w:rsidR="009607D2" w:rsidRDefault="009607D2" w:rsidP="009607D2">
      <w:pPr>
        <w:rPr>
          <w:b/>
          <w:sz w:val="22"/>
        </w:rPr>
      </w:pPr>
    </w:p>
    <w:p w:rsidR="008D656E" w:rsidRDefault="00504BCE" w:rsidP="00CE5085">
      <w:pPr>
        <w:rPr>
          <w:b/>
          <w:sz w:val="22"/>
        </w:rPr>
      </w:pPr>
      <w:r w:rsidRPr="00504BCE">
        <w:rPr>
          <w:rFonts w:hint="eastAsia"/>
          <w:b/>
          <w:sz w:val="22"/>
        </w:rPr>
        <w:t>장막절</w:t>
      </w:r>
      <w:r w:rsidRPr="00504BCE">
        <w:rPr>
          <w:b/>
          <w:sz w:val="22"/>
        </w:rPr>
        <w:t xml:space="preserve"> 규례 / Cross check 민2912-39</w:t>
      </w:r>
    </w:p>
    <w:p w:rsidR="00504BCE" w:rsidRDefault="00504BCE" w:rsidP="00CE5085">
      <w:pPr>
        <w:rPr>
          <w:color w:val="0070C0"/>
          <w:sz w:val="22"/>
        </w:rPr>
      </w:pPr>
    </w:p>
    <w:p w:rsid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2912. 그리고 일곱째 달의 십 오일에, 너희는 거룩한 소집된 집회를 가질지니라, 너희는 아무런 종살이 </w:t>
      </w:r>
      <w:r w:rsidRPr="00504BCE">
        <w:rPr>
          <w:rFonts w:hint="eastAsia"/>
          <w:color w:val="0070C0"/>
          <w:sz w:val="22"/>
        </w:rPr>
        <w:t>일을</w:t>
      </w:r>
      <w:r w:rsidRPr="00504BCE">
        <w:rPr>
          <w:color w:val="0070C0"/>
          <w:sz w:val="22"/>
        </w:rPr>
        <w:t xml:space="preserve"> 하지 말지니라, 그리고 너희는 칠일 동안 여호와께 절기를 지킬지니라, </w:t>
      </w:r>
    </w:p>
    <w:p w:rsidR="00504BCE" w:rsidRPr="00504BCE" w:rsidRDefault="00504BCE" w:rsidP="00504BCE">
      <w:pPr>
        <w:rPr>
          <w:color w:val="0070C0"/>
          <w:sz w:val="22"/>
        </w:rPr>
      </w:pPr>
    </w:p>
    <w:p w:rsid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>2913. 그리고 너희는 여호와께 향기로운 향내의, 불에 의해 만들어지는 희생인 번제물을 올릴지니,</w:t>
      </w:r>
      <w:r>
        <w:rPr>
          <w:color w:val="0070C0"/>
          <w:sz w:val="22"/>
        </w:rPr>
        <w:t xml:space="preserve"> </w:t>
      </w:r>
      <w:r w:rsidRPr="00504BCE">
        <w:rPr>
          <w:rFonts w:hint="eastAsia"/>
          <w:color w:val="0070C0"/>
          <w:sz w:val="22"/>
        </w:rPr>
        <w:t>어린</w:t>
      </w:r>
      <w:r w:rsidRPr="00504BCE">
        <w:rPr>
          <w:color w:val="0070C0"/>
          <w:sz w:val="22"/>
        </w:rPr>
        <w:t xml:space="preserve"> 황소 열 셋과 숫양 둘과 일년된 어린양 열 넷이니라, 그것들은 흠이 없어야 하느니라, </w:t>
      </w:r>
    </w:p>
    <w:p w:rsidR="00504BCE" w:rsidRPr="00504BCE" w:rsidRDefault="00504BCE" w:rsidP="00504BCE">
      <w:pPr>
        <w:rPr>
          <w:color w:val="0070C0"/>
          <w:sz w:val="22"/>
        </w:rPr>
      </w:pPr>
    </w:p>
    <w:p w:rsid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2914. 그리고 그들의 음식제물은 기름으로써 섞인 밀가루로 되어야 하노니, 열 셋의 어린 황소들의 낱낱의 </w:t>
      </w:r>
      <w:r w:rsidRPr="00504BCE">
        <w:rPr>
          <w:rFonts w:hint="eastAsia"/>
          <w:color w:val="0070C0"/>
          <w:sz w:val="22"/>
        </w:rPr>
        <w:t>어린</w:t>
      </w:r>
      <w:r w:rsidRPr="00504BCE">
        <w:rPr>
          <w:color w:val="0070C0"/>
          <w:sz w:val="22"/>
        </w:rPr>
        <w:t xml:space="preserve"> 황소에게 십분의 삼의 분량이며, 숫양 둘의 각 숫양에게 십분의 이의 분량이며, </w:t>
      </w:r>
    </w:p>
    <w:p w:rsidR="00504BCE" w:rsidRP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2915. 그리고 어린양 열 넷의 각각의 어린양에게 십분의 서넛 분량이니라,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2916. 그리고 속죄물을 위한 염소들 중의 새끼 하나를 올릴지니, 끊임없는 번제물과 그 음식제물과 </w:t>
      </w:r>
      <w:r w:rsidRPr="00504BCE">
        <w:rPr>
          <w:rFonts w:hint="eastAsia"/>
          <w:color w:val="0070C0"/>
          <w:sz w:val="22"/>
        </w:rPr>
        <w:t>그</w:t>
      </w:r>
      <w:r w:rsidRPr="00504BCE">
        <w:rPr>
          <w:color w:val="0070C0"/>
          <w:sz w:val="22"/>
        </w:rPr>
        <w:t xml:space="preserve"> 음료제물 외(</w:t>
      </w:r>
      <w:r w:rsidRPr="00504BCE">
        <w:rPr>
          <w:rFonts w:ascii="바탕" w:eastAsia="바탕" w:hAnsi="바탕" w:cs="바탕" w:hint="eastAsia"/>
          <w:color w:val="0070C0"/>
          <w:sz w:val="22"/>
        </w:rPr>
        <w:t>外</w:t>
      </w:r>
      <w:r w:rsidRPr="00504BCE">
        <w:rPr>
          <w:color w:val="0070C0"/>
          <w:sz w:val="22"/>
        </w:rPr>
        <w:t xml:space="preserve">)니라,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2917. 그리고 둘째 날에 너희는 어린 황소 열 둘과, 숫양 둘과, 흠 없는 일년된 어린양 열 넷을 올릴지니라,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2918. 그리고 어린 황소들에 대한, 숫양들에 대한, 어린양들에 대한 그 음식제물과 그 음료제물은 </w:t>
      </w:r>
      <w:r w:rsidRPr="00504BCE">
        <w:rPr>
          <w:rFonts w:hint="eastAsia"/>
          <w:color w:val="0070C0"/>
          <w:sz w:val="22"/>
        </w:rPr>
        <w:t>그</w:t>
      </w:r>
      <w:r w:rsidRPr="00504BCE">
        <w:rPr>
          <w:color w:val="0070C0"/>
          <w:sz w:val="22"/>
        </w:rPr>
        <w:t xml:space="preserve"> 방식</w:t>
      </w:r>
      <w:r w:rsidRPr="00504BCE">
        <w:rPr>
          <w:color w:val="C00000"/>
          <w:sz w:val="22"/>
        </w:rPr>
        <w:t>(미쉬파트: 판결,언도나 공식적 선언, 사람의 법,율법,소송,범죄,정의,권리나 특권이나 양식,의식,</w:t>
      </w:r>
      <w:r w:rsidRPr="00504BCE">
        <w:rPr>
          <w:rFonts w:hint="eastAsia"/>
          <w:color w:val="C00000"/>
          <w:sz w:val="22"/>
        </w:rPr>
        <w:t>예법</w:t>
      </w:r>
      <w:r w:rsidRPr="00504BCE">
        <w:rPr>
          <w:color w:val="C00000"/>
          <w:sz w:val="22"/>
        </w:rPr>
        <w:t>,고발,관습,결정,분별,결정하는,부과금,유행,행태,재판,재판받다,정당한,바르게,방법,정당한 절차,</w:t>
      </w:r>
      <w:r w:rsidRPr="00504BCE">
        <w:rPr>
          <w:rFonts w:hint="eastAsia"/>
          <w:color w:val="C00000"/>
          <w:sz w:val="22"/>
        </w:rPr>
        <w:t>규례</w:t>
      </w:r>
      <w:r w:rsidRPr="00504BCE">
        <w:rPr>
          <w:color w:val="C00000"/>
          <w:sz w:val="22"/>
        </w:rPr>
        <w:t>)</w:t>
      </w:r>
      <w:r w:rsidRPr="00504BCE">
        <w:rPr>
          <w:color w:val="0070C0"/>
          <w:sz w:val="22"/>
        </w:rPr>
        <w:t>을 좇아 그들의 수(</w:t>
      </w:r>
      <w:r w:rsidRPr="00504BCE">
        <w:rPr>
          <w:rFonts w:ascii="바탕" w:eastAsia="바탕" w:hAnsi="바탕" w:cs="바탕" w:hint="eastAsia"/>
          <w:color w:val="0070C0"/>
          <w:sz w:val="22"/>
        </w:rPr>
        <w:t>數</w:t>
      </w:r>
      <w:r w:rsidRPr="00504BCE">
        <w:rPr>
          <w:color w:val="0070C0"/>
          <w:sz w:val="22"/>
        </w:rPr>
        <w:t xml:space="preserve">)에 따라야 하느니라,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2919. 그리고 속죄제물을 위한 염소들 중의 새끼 하나니, 끊임없는 번제물과 그 음식제물과 그 음료제물 </w:t>
      </w:r>
      <w:r w:rsidRPr="00504BCE">
        <w:rPr>
          <w:rFonts w:hint="eastAsia"/>
          <w:color w:val="0070C0"/>
          <w:sz w:val="22"/>
        </w:rPr>
        <w:t>외</w:t>
      </w:r>
      <w:r w:rsidRPr="00504BCE">
        <w:rPr>
          <w:color w:val="0070C0"/>
          <w:sz w:val="22"/>
        </w:rPr>
        <w:t>(</w:t>
      </w:r>
      <w:r w:rsidRPr="00504BCE">
        <w:rPr>
          <w:rFonts w:ascii="바탕" w:eastAsia="바탕" w:hAnsi="바탕" w:cs="바탕" w:hint="eastAsia"/>
          <w:color w:val="0070C0"/>
          <w:sz w:val="22"/>
        </w:rPr>
        <w:t>外</w:t>
      </w:r>
      <w:r w:rsidRPr="00504BCE">
        <w:rPr>
          <w:color w:val="0070C0"/>
          <w:sz w:val="22"/>
        </w:rPr>
        <w:t xml:space="preserve">)니라, 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2920. 그리고 셋째 날에는 어린 황소 열 하나와 숫양 둘과 흠없는 일년된 어린양 열 넷이니라,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lastRenderedPageBreak/>
        <w:t>민</w:t>
      </w:r>
      <w:r w:rsidRPr="00504BCE">
        <w:rPr>
          <w:color w:val="0070C0"/>
          <w:sz w:val="22"/>
        </w:rPr>
        <w:t xml:space="preserve">2921. 그리고 어린 황소들에 대한, 숫양들에 대한, 어린양들에 대한 그 음식제물과 그 음료제물은 </w:t>
      </w:r>
      <w:r w:rsidRPr="00504BCE">
        <w:rPr>
          <w:rFonts w:hint="eastAsia"/>
          <w:color w:val="0070C0"/>
          <w:sz w:val="22"/>
        </w:rPr>
        <w:t>그</w:t>
      </w:r>
      <w:r w:rsidRPr="00504BCE">
        <w:rPr>
          <w:color w:val="0070C0"/>
          <w:sz w:val="22"/>
        </w:rPr>
        <w:t xml:space="preserve"> 방식을 좇아 그들의 수(</w:t>
      </w:r>
      <w:r w:rsidRPr="00504BCE">
        <w:rPr>
          <w:rFonts w:ascii="바탕" w:eastAsia="바탕" w:hAnsi="바탕" w:cs="바탕" w:hint="eastAsia"/>
          <w:color w:val="0070C0"/>
          <w:sz w:val="22"/>
        </w:rPr>
        <w:t>數</w:t>
      </w:r>
      <w:r w:rsidRPr="00504BCE">
        <w:rPr>
          <w:color w:val="0070C0"/>
          <w:sz w:val="22"/>
        </w:rPr>
        <w:t xml:space="preserve">)에 따라야 하느니라,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>2922. 그리고 속죄제물을 위한 염소 하나니, 끊임없는 번제물과 그 음식제물과 그 음료제물 외(</w:t>
      </w:r>
      <w:r w:rsidRPr="00504BCE">
        <w:rPr>
          <w:rFonts w:ascii="바탕" w:eastAsia="바탕" w:hAnsi="바탕" w:cs="바탕" w:hint="eastAsia"/>
          <w:color w:val="0070C0"/>
          <w:sz w:val="22"/>
        </w:rPr>
        <w:t>外</w:t>
      </w:r>
      <w:r w:rsidRPr="00504BCE">
        <w:rPr>
          <w:color w:val="0070C0"/>
          <w:sz w:val="22"/>
        </w:rPr>
        <w:t xml:space="preserve">)니라, 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2923. 그리고 넷째 날에는 어린 황소 열과 숫양 둘과 흠없는 일년된 어린양 열 넷이니라,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2924. 황소들에 대한, 숫양들에 대한, 어린양들에 대한 그 음식제물과 그 음료제물들은 </w:t>
      </w: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그</w:t>
      </w:r>
      <w:r w:rsidRPr="00504BCE">
        <w:rPr>
          <w:color w:val="0070C0"/>
          <w:sz w:val="22"/>
        </w:rPr>
        <w:t xml:space="preserve"> 방식을 좇아 그들의 수(</w:t>
      </w:r>
      <w:r w:rsidRPr="00504BCE">
        <w:rPr>
          <w:rFonts w:ascii="바탕" w:eastAsia="바탕" w:hAnsi="바탕" w:cs="바탕" w:hint="eastAsia"/>
          <w:color w:val="0070C0"/>
          <w:sz w:val="22"/>
        </w:rPr>
        <w:t>數</w:t>
      </w:r>
      <w:r w:rsidRPr="00504BCE">
        <w:rPr>
          <w:color w:val="0070C0"/>
          <w:sz w:val="22"/>
        </w:rPr>
        <w:t xml:space="preserve">)에 따라야 하느니라,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2925. 그리고 속죄제물을 위한 염소들 중의 새끼 하나니, 끊임없는 번제물과 그 음식제물과 그 음료제물 </w:t>
      </w:r>
      <w:r w:rsidRPr="00504BCE">
        <w:rPr>
          <w:rFonts w:hint="eastAsia"/>
          <w:color w:val="0070C0"/>
          <w:sz w:val="22"/>
        </w:rPr>
        <w:t>외</w:t>
      </w:r>
      <w:r w:rsidRPr="00504BCE">
        <w:rPr>
          <w:color w:val="0070C0"/>
          <w:sz w:val="22"/>
        </w:rPr>
        <w:t>(</w:t>
      </w:r>
      <w:r w:rsidRPr="00504BCE">
        <w:rPr>
          <w:rFonts w:ascii="바탕" w:eastAsia="바탕" w:hAnsi="바탕" w:cs="바탕" w:hint="eastAsia"/>
          <w:color w:val="0070C0"/>
          <w:sz w:val="22"/>
        </w:rPr>
        <w:t>外</w:t>
      </w:r>
      <w:r w:rsidRPr="00504BCE">
        <w:rPr>
          <w:color w:val="0070C0"/>
          <w:sz w:val="22"/>
        </w:rPr>
        <w:t xml:space="preserve">)니라, 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2926. 그리고 다섯째 날에는 어린 황소 아홉과 숫양 둘과 흠없는 일년된 어린양 열 넷이니라,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2927. 그리고 어린 황소들에 대한, 숫양들에 대한, 어린양들에 대한 그 음식제물과 그 음료제물들은 </w:t>
      </w:r>
      <w:r w:rsidRPr="00504BCE">
        <w:rPr>
          <w:rFonts w:hint="eastAsia"/>
          <w:color w:val="0070C0"/>
          <w:sz w:val="22"/>
        </w:rPr>
        <w:t>그</w:t>
      </w:r>
      <w:r w:rsidRPr="00504BCE">
        <w:rPr>
          <w:color w:val="0070C0"/>
          <w:sz w:val="22"/>
        </w:rPr>
        <w:t xml:space="preserve"> 방식을 좇아 그들의 수(</w:t>
      </w:r>
      <w:r w:rsidRPr="00504BCE">
        <w:rPr>
          <w:rFonts w:ascii="바탕" w:eastAsia="바탕" w:hAnsi="바탕" w:cs="바탕" w:hint="eastAsia"/>
          <w:color w:val="0070C0"/>
          <w:sz w:val="22"/>
        </w:rPr>
        <w:t>數</w:t>
      </w:r>
      <w:r w:rsidRPr="00504BCE">
        <w:rPr>
          <w:color w:val="0070C0"/>
          <w:sz w:val="22"/>
        </w:rPr>
        <w:t xml:space="preserve">)에 따라야 하느니라,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>2928. 그리고 속죄제물을 위한 염소 하나니, 끊임없는 번제물과 그 음식제물과 그 음료제물 외(</w:t>
      </w:r>
      <w:r w:rsidRPr="00504BCE">
        <w:rPr>
          <w:rFonts w:ascii="바탕" w:eastAsia="바탕" w:hAnsi="바탕" w:cs="바탕" w:hint="eastAsia"/>
          <w:color w:val="0070C0"/>
          <w:sz w:val="22"/>
        </w:rPr>
        <w:t>外</w:t>
      </w:r>
      <w:r w:rsidRPr="00504BCE">
        <w:rPr>
          <w:color w:val="0070C0"/>
          <w:sz w:val="22"/>
        </w:rPr>
        <w:t xml:space="preserve">)니라, 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2929. 그리고 여섯째 날에는 어린 황소 여덟과 숫양 둘과 흠없는 일년된 어린양 열 넷이니라,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2930. 그리고 어린 황소들에 대한, 숫양들에 대한, 어린양들에 대한 그 음식제물과 그 음료제물들은 </w:t>
      </w:r>
      <w:r w:rsidRPr="00504BCE">
        <w:rPr>
          <w:rFonts w:hint="eastAsia"/>
          <w:color w:val="0070C0"/>
          <w:sz w:val="22"/>
        </w:rPr>
        <w:t>그</w:t>
      </w:r>
      <w:r w:rsidRPr="00504BCE">
        <w:rPr>
          <w:color w:val="0070C0"/>
          <w:sz w:val="22"/>
        </w:rPr>
        <w:t xml:space="preserve"> 방식을 좇아 그들의 수(</w:t>
      </w:r>
      <w:r w:rsidRPr="00504BCE">
        <w:rPr>
          <w:rFonts w:ascii="바탕" w:eastAsia="바탕" w:hAnsi="바탕" w:cs="바탕" w:hint="eastAsia"/>
          <w:color w:val="0070C0"/>
          <w:sz w:val="22"/>
        </w:rPr>
        <w:t>數</w:t>
      </w:r>
      <w:r w:rsidRPr="00504BCE">
        <w:rPr>
          <w:color w:val="0070C0"/>
          <w:sz w:val="22"/>
        </w:rPr>
        <w:t xml:space="preserve">)에 따라야 하느니라,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>2931. 그리고 속죄제물을 위한 염소 하나니, 끊임없는 번제물과 그 음식제물과 그 음료제물 외(</w:t>
      </w:r>
      <w:r w:rsidRPr="00504BCE">
        <w:rPr>
          <w:rFonts w:ascii="바탕" w:eastAsia="바탕" w:hAnsi="바탕" w:cs="바탕" w:hint="eastAsia"/>
          <w:color w:val="0070C0"/>
          <w:sz w:val="22"/>
        </w:rPr>
        <w:t>外</w:t>
      </w:r>
      <w:r w:rsidRPr="00504BCE">
        <w:rPr>
          <w:color w:val="0070C0"/>
          <w:sz w:val="22"/>
        </w:rPr>
        <w:t xml:space="preserve">)니라, 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2932. 그리고 일곱째 날에는 어린 황소 일곱과 숫양 둘과 흠없는 일년된 어린양 열 넷이니라, </w:t>
      </w: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lastRenderedPageBreak/>
        <w:t>민</w:t>
      </w:r>
      <w:r w:rsidRPr="00504BCE">
        <w:rPr>
          <w:color w:val="0070C0"/>
          <w:sz w:val="22"/>
        </w:rPr>
        <w:t xml:space="preserve">2933. 그리고 어린 황소들에 대한, 숫양들에 대한, 어린양들에 대한 그 음식제물과 그 음료제물들은 </w:t>
      </w:r>
      <w:r w:rsidRPr="00504BCE">
        <w:rPr>
          <w:rFonts w:hint="eastAsia"/>
          <w:color w:val="0070C0"/>
          <w:sz w:val="22"/>
        </w:rPr>
        <w:t>그</w:t>
      </w:r>
      <w:r w:rsidRPr="00504BCE">
        <w:rPr>
          <w:color w:val="0070C0"/>
          <w:sz w:val="22"/>
        </w:rPr>
        <w:t xml:space="preserve"> 방식을 좇아 그들의 수(</w:t>
      </w:r>
      <w:r w:rsidRPr="00504BCE">
        <w:rPr>
          <w:rFonts w:ascii="바탕" w:eastAsia="바탕" w:hAnsi="바탕" w:cs="바탕" w:hint="eastAsia"/>
          <w:color w:val="0070C0"/>
          <w:sz w:val="22"/>
        </w:rPr>
        <w:t>數</w:t>
      </w:r>
      <w:r w:rsidRPr="00504BCE">
        <w:rPr>
          <w:color w:val="0070C0"/>
          <w:sz w:val="22"/>
        </w:rPr>
        <w:t xml:space="preserve">)에 따라야 하느니라,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>2934. 그리고 속죄제물을 위한 염소 하나니, 끊임없는 번제물과 그 음식제물과 그 음료제물 외(</w:t>
      </w:r>
      <w:r w:rsidRPr="00504BCE">
        <w:rPr>
          <w:rFonts w:ascii="바탕" w:eastAsia="바탕" w:hAnsi="바탕" w:cs="바탕" w:hint="eastAsia"/>
          <w:color w:val="0070C0"/>
          <w:sz w:val="22"/>
        </w:rPr>
        <w:t>外</w:t>
      </w:r>
      <w:r w:rsidRPr="00504BCE">
        <w:rPr>
          <w:color w:val="0070C0"/>
          <w:sz w:val="22"/>
        </w:rPr>
        <w:t xml:space="preserve">)니라, 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>2935. 여덟째 날에, 너희는 엄중한 집회</w:t>
      </w:r>
      <w:r w:rsidRPr="00504BCE">
        <w:rPr>
          <w:color w:val="C00000"/>
          <w:sz w:val="22"/>
        </w:rPr>
        <w:t>[아짜라:집회,특히 절기나 성일,(거룩한)집회(모임)]</w:t>
      </w:r>
      <w:r w:rsidRPr="00504BCE">
        <w:rPr>
          <w:color w:val="0070C0"/>
          <w:sz w:val="22"/>
        </w:rPr>
        <w:t xml:space="preserve">를 가질지니라, </w:t>
      </w:r>
      <w:r w:rsidRPr="00504BCE">
        <w:rPr>
          <w:rFonts w:hint="eastAsia"/>
          <w:color w:val="0070C0"/>
          <w:sz w:val="22"/>
        </w:rPr>
        <w:t>그날에</w:t>
      </w:r>
      <w:r w:rsidRPr="00504BCE">
        <w:rPr>
          <w:color w:val="0070C0"/>
          <w:sz w:val="22"/>
        </w:rPr>
        <w:t xml:space="preserve"> 너희는 아무런 종살이 일을 하지 말지니라,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2936. 그러나 너희는 여호와께 향기로운 향내의, 불에 의해 만들어지는 희생인 번제물을 올릴지니, </w:t>
      </w:r>
      <w:r w:rsidRPr="00504BCE">
        <w:rPr>
          <w:rFonts w:hint="eastAsia"/>
          <w:color w:val="0070C0"/>
          <w:sz w:val="22"/>
        </w:rPr>
        <w:t>어린</w:t>
      </w:r>
      <w:r w:rsidRPr="00504BCE">
        <w:rPr>
          <w:color w:val="0070C0"/>
          <w:sz w:val="22"/>
        </w:rPr>
        <w:t xml:space="preserve"> 황소 하나와 숫양 하나와 흠없는 일년된 어린양들 일곱이니라,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2937. 어린 황소에 대한, 숫양에 대한, 어린양들에 대한 그 음식제물과 그 음료제물들은 그 방식을 좇아 </w:t>
      </w:r>
      <w:r w:rsidRPr="00504BCE">
        <w:rPr>
          <w:rFonts w:hint="eastAsia"/>
          <w:color w:val="0070C0"/>
          <w:sz w:val="22"/>
        </w:rPr>
        <w:t>그들의</w:t>
      </w:r>
      <w:r w:rsidRPr="00504BCE">
        <w:rPr>
          <w:color w:val="0070C0"/>
          <w:sz w:val="22"/>
        </w:rPr>
        <w:t xml:space="preserve"> 수(</w:t>
      </w:r>
      <w:r w:rsidRPr="00504BCE">
        <w:rPr>
          <w:rFonts w:ascii="바탕" w:eastAsia="바탕" w:hAnsi="바탕" w:cs="바탕" w:hint="eastAsia"/>
          <w:color w:val="0070C0"/>
          <w:sz w:val="22"/>
        </w:rPr>
        <w:t>數</w:t>
      </w:r>
      <w:r w:rsidRPr="00504BCE">
        <w:rPr>
          <w:color w:val="0070C0"/>
          <w:sz w:val="22"/>
        </w:rPr>
        <w:t xml:space="preserve">)에 따라야 하느니라, </w:t>
      </w:r>
    </w:p>
    <w:p w:rsidR="00504BCE" w:rsidRDefault="00504BCE" w:rsidP="00504BCE">
      <w:pPr>
        <w:rPr>
          <w:color w:val="0070C0"/>
          <w:sz w:val="22"/>
        </w:rPr>
      </w:pPr>
    </w:p>
    <w:p w:rsidR="00504BCE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>2938. 그리고 속죄제</w:t>
      </w:r>
      <w:bookmarkStart w:id="0" w:name="_GoBack"/>
      <w:bookmarkEnd w:id="0"/>
      <w:r w:rsidRPr="00504BCE">
        <w:rPr>
          <w:color w:val="0070C0"/>
          <w:sz w:val="22"/>
        </w:rPr>
        <w:t>물을 위한 염소 하나니, 끊임없는 번제물과 그 음식제물과 그 음료제물 외(</w:t>
      </w:r>
      <w:r w:rsidRPr="00504BCE">
        <w:rPr>
          <w:rFonts w:ascii="바탕" w:eastAsia="바탕" w:hAnsi="바탕" w:cs="바탕" w:hint="eastAsia"/>
          <w:color w:val="0070C0"/>
          <w:sz w:val="22"/>
        </w:rPr>
        <w:t>外</w:t>
      </w:r>
      <w:r w:rsidRPr="00504BCE">
        <w:rPr>
          <w:color w:val="0070C0"/>
          <w:sz w:val="22"/>
        </w:rPr>
        <w:t xml:space="preserve">)니라,  </w:t>
      </w:r>
    </w:p>
    <w:p w:rsidR="00504BCE" w:rsidRDefault="00504BCE" w:rsidP="00504BCE">
      <w:pPr>
        <w:rPr>
          <w:color w:val="0070C0"/>
          <w:sz w:val="22"/>
        </w:rPr>
      </w:pPr>
    </w:p>
    <w:p w:rsidR="00DE6577" w:rsidRPr="00504BCE" w:rsidRDefault="00504BCE" w:rsidP="00504BCE">
      <w:pPr>
        <w:rPr>
          <w:color w:val="0070C0"/>
          <w:sz w:val="22"/>
        </w:rPr>
      </w:pPr>
      <w:r w:rsidRPr="00504BCE">
        <w:rPr>
          <w:rFonts w:hint="eastAsia"/>
          <w:color w:val="0070C0"/>
          <w:sz w:val="22"/>
        </w:rPr>
        <w:t>민</w:t>
      </w:r>
      <w:r w:rsidRPr="00504BCE">
        <w:rPr>
          <w:color w:val="0070C0"/>
          <w:sz w:val="22"/>
        </w:rPr>
        <w:t xml:space="preserve">2939. 너희의 서원들과 너희의 자원제물들 외에, 너희의 정해진 절기들에 너희의 번제물들을 위해, 너희의 </w:t>
      </w:r>
      <w:r w:rsidRPr="00504BCE">
        <w:rPr>
          <w:rFonts w:hint="eastAsia"/>
          <w:color w:val="0070C0"/>
          <w:sz w:val="22"/>
        </w:rPr>
        <w:t>음식제물들을</w:t>
      </w:r>
      <w:r w:rsidRPr="00504BCE">
        <w:rPr>
          <w:color w:val="0070C0"/>
          <w:sz w:val="22"/>
        </w:rPr>
        <w:t xml:space="preserve"> 위해, 너희의 음료제물들을 위해, 또 너희의 화목제물</w:t>
      </w:r>
      <w:r w:rsidRPr="00504BCE">
        <w:rPr>
          <w:color w:val="C00000"/>
          <w:sz w:val="22"/>
        </w:rPr>
        <w:t>[쉘렘:솰람(안전하다,완성하다,보답하다,</w:t>
      </w:r>
      <w:r w:rsidRPr="00504BCE">
        <w:rPr>
          <w:rFonts w:hint="eastAsia"/>
          <w:color w:val="C00000"/>
          <w:sz w:val="22"/>
        </w:rPr>
        <w:t>배상하다</w:t>
      </w:r>
      <w:r w:rsidRPr="00504BCE">
        <w:rPr>
          <w:color w:val="C00000"/>
          <w:sz w:val="22"/>
        </w:rPr>
        <w:t xml:space="preserve">,보충하다,지불하다,평안한,완전한,보상하다,반환하다,회복시키다)에서 유래,보답,(자원적인)감사의 </w:t>
      </w:r>
      <w:r w:rsidRPr="00504BCE">
        <w:rPr>
          <w:rFonts w:hint="eastAsia"/>
          <w:color w:val="C00000"/>
          <w:sz w:val="22"/>
        </w:rPr>
        <w:t>희생</w:t>
      </w:r>
      <w:r w:rsidRPr="00504BCE">
        <w:rPr>
          <w:color w:val="C00000"/>
          <w:sz w:val="22"/>
        </w:rPr>
        <w:t>,화목제]</w:t>
      </w:r>
      <w:r w:rsidRPr="00504BCE">
        <w:rPr>
          <w:color w:val="0070C0"/>
          <w:sz w:val="22"/>
        </w:rPr>
        <w:t>들을 위해 이들의 것들을 너희는 여호와께 행할지니라,</w:t>
      </w:r>
    </w:p>
    <w:sectPr w:rsidR="00DE6577" w:rsidRPr="00504BCE" w:rsidSect="00874CFD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6F7" w:rsidRDefault="006D76F7" w:rsidP="00E752DF">
      <w:r>
        <w:separator/>
      </w:r>
    </w:p>
  </w:endnote>
  <w:endnote w:type="continuationSeparator" w:id="0">
    <w:p w:rsidR="006D76F7" w:rsidRDefault="006D76F7" w:rsidP="00E7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6F7" w:rsidRDefault="006D76F7" w:rsidP="00E752DF">
      <w:r>
        <w:separator/>
      </w:r>
    </w:p>
  </w:footnote>
  <w:footnote w:type="continuationSeparator" w:id="0">
    <w:p w:rsidR="006D76F7" w:rsidRDefault="006D76F7" w:rsidP="00E752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1138D7"/>
    <w:multiLevelType w:val="hybridMultilevel"/>
    <w:tmpl w:val="6A9EA076"/>
    <w:lvl w:ilvl="0" w:tplc="98BE206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1" w15:restartNumberingAfterBreak="0">
    <w:nsid w:val="15B211CE"/>
    <w:multiLevelType w:val="hybridMultilevel"/>
    <w:tmpl w:val="88468EC6"/>
    <w:lvl w:ilvl="0" w:tplc="27B6CF68">
      <w:numFmt w:val="bullet"/>
      <w:lvlText w:val="◆"/>
      <w:lvlJc w:val="left"/>
      <w:pPr>
        <w:ind w:left="760" w:hanging="360"/>
      </w:pPr>
      <w:rPr>
        <w:rFonts w:ascii="맑은 고딕" w:eastAsia="맑은 고딕" w:hAnsi="맑은 고딕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181A4018"/>
    <w:multiLevelType w:val="hybridMultilevel"/>
    <w:tmpl w:val="269C9BE6"/>
    <w:lvl w:ilvl="0" w:tplc="E7428906">
      <w:start w:val="1"/>
      <w:numFmt w:val="decimal"/>
      <w:lvlText w:val="(%1)"/>
      <w:lvlJc w:val="left"/>
      <w:pPr>
        <w:ind w:left="775" w:hanging="375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4E6A7680"/>
    <w:multiLevelType w:val="hybridMultilevel"/>
    <w:tmpl w:val="97A4F08C"/>
    <w:lvl w:ilvl="0" w:tplc="3E8612E0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59FC57BE"/>
    <w:multiLevelType w:val="hybridMultilevel"/>
    <w:tmpl w:val="C3BA6BE0"/>
    <w:lvl w:ilvl="0" w:tplc="702CD4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abstractNum w:abstractNumId="5" w15:restartNumberingAfterBreak="0">
    <w:nsid w:val="6696494E"/>
    <w:multiLevelType w:val="hybridMultilevel"/>
    <w:tmpl w:val="29F85CA0"/>
    <w:lvl w:ilvl="0" w:tplc="D1C4E3AE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6" w15:restartNumberingAfterBreak="0">
    <w:nsid w:val="7D4A58A7"/>
    <w:multiLevelType w:val="hybridMultilevel"/>
    <w:tmpl w:val="51E2C976"/>
    <w:lvl w:ilvl="0" w:tplc="5A7A86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800" w:hanging="400"/>
      </w:pPr>
    </w:lvl>
    <w:lvl w:ilvl="2" w:tplc="0409001B" w:tentative="1">
      <w:start w:val="1"/>
      <w:numFmt w:val="lowerRoman"/>
      <w:lvlText w:val="%3."/>
      <w:lvlJc w:val="right"/>
      <w:pPr>
        <w:ind w:left="1200" w:hanging="400"/>
      </w:pPr>
    </w:lvl>
    <w:lvl w:ilvl="3" w:tplc="0409000F" w:tentative="1">
      <w:start w:val="1"/>
      <w:numFmt w:val="decimal"/>
      <w:lvlText w:val="%4."/>
      <w:lvlJc w:val="left"/>
      <w:pPr>
        <w:ind w:left="1600" w:hanging="400"/>
      </w:pPr>
    </w:lvl>
    <w:lvl w:ilvl="4" w:tplc="04090019" w:tentative="1">
      <w:start w:val="1"/>
      <w:numFmt w:val="upperLetter"/>
      <w:lvlText w:val="%5."/>
      <w:lvlJc w:val="left"/>
      <w:pPr>
        <w:ind w:left="2000" w:hanging="400"/>
      </w:pPr>
    </w:lvl>
    <w:lvl w:ilvl="5" w:tplc="0409001B" w:tentative="1">
      <w:start w:val="1"/>
      <w:numFmt w:val="lowerRoman"/>
      <w:lvlText w:val="%6."/>
      <w:lvlJc w:val="right"/>
      <w:pPr>
        <w:ind w:left="2400" w:hanging="400"/>
      </w:pPr>
    </w:lvl>
    <w:lvl w:ilvl="6" w:tplc="0409000F" w:tentative="1">
      <w:start w:val="1"/>
      <w:numFmt w:val="decimal"/>
      <w:lvlText w:val="%7."/>
      <w:lvlJc w:val="left"/>
      <w:pPr>
        <w:ind w:left="2800" w:hanging="400"/>
      </w:pPr>
    </w:lvl>
    <w:lvl w:ilvl="7" w:tplc="04090019" w:tentative="1">
      <w:start w:val="1"/>
      <w:numFmt w:val="upperLetter"/>
      <w:lvlText w:val="%8."/>
      <w:lvlJc w:val="left"/>
      <w:pPr>
        <w:ind w:left="3200" w:hanging="400"/>
      </w:pPr>
    </w:lvl>
    <w:lvl w:ilvl="8" w:tplc="0409001B" w:tentative="1">
      <w:start w:val="1"/>
      <w:numFmt w:val="lowerRoman"/>
      <w:lvlText w:val="%9."/>
      <w:lvlJc w:val="right"/>
      <w:pPr>
        <w:ind w:left="3600" w:hanging="400"/>
      </w:p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3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42F"/>
    <w:rsid w:val="00000F98"/>
    <w:rsid w:val="000061A8"/>
    <w:rsid w:val="00010AC8"/>
    <w:rsid w:val="00011084"/>
    <w:rsid w:val="00012CA7"/>
    <w:rsid w:val="000275C9"/>
    <w:rsid w:val="00037A3E"/>
    <w:rsid w:val="00051A58"/>
    <w:rsid w:val="00054596"/>
    <w:rsid w:val="00055767"/>
    <w:rsid w:val="00056694"/>
    <w:rsid w:val="0005783E"/>
    <w:rsid w:val="00063641"/>
    <w:rsid w:val="0006429A"/>
    <w:rsid w:val="000679F9"/>
    <w:rsid w:val="00072C04"/>
    <w:rsid w:val="000731F7"/>
    <w:rsid w:val="00080D20"/>
    <w:rsid w:val="0008182A"/>
    <w:rsid w:val="00084F76"/>
    <w:rsid w:val="00086E64"/>
    <w:rsid w:val="000877AA"/>
    <w:rsid w:val="000929B1"/>
    <w:rsid w:val="00094280"/>
    <w:rsid w:val="0009493D"/>
    <w:rsid w:val="000971F0"/>
    <w:rsid w:val="000A0C41"/>
    <w:rsid w:val="000A72C9"/>
    <w:rsid w:val="000B0E75"/>
    <w:rsid w:val="000C624F"/>
    <w:rsid w:val="000C6DEE"/>
    <w:rsid w:val="000D04E5"/>
    <w:rsid w:val="000D72DB"/>
    <w:rsid w:val="000E44F0"/>
    <w:rsid w:val="000F0250"/>
    <w:rsid w:val="000F2555"/>
    <w:rsid w:val="000F2788"/>
    <w:rsid w:val="000F42DC"/>
    <w:rsid w:val="001030C4"/>
    <w:rsid w:val="00103538"/>
    <w:rsid w:val="001075DA"/>
    <w:rsid w:val="00110311"/>
    <w:rsid w:val="00113F4B"/>
    <w:rsid w:val="00116FA9"/>
    <w:rsid w:val="0012273D"/>
    <w:rsid w:val="0012706C"/>
    <w:rsid w:val="00127BE3"/>
    <w:rsid w:val="0013327B"/>
    <w:rsid w:val="00136D34"/>
    <w:rsid w:val="0014174D"/>
    <w:rsid w:val="0015605B"/>
    <w:rsid w:val="0017681C"/>
    <w:rsid w:val="00176D02"/>
    <w:rsid w:val="001810A5"/>
    <w:rsid w:val="00182AB4"/>
    <w:rsid w:val="00182EE0"/>
    <w:rsid w:val="0019459A"/>
    <w:rsid w:val="00195DC8"/>
    <w:rsid w:val="001B1618"/>
    <w:rsid w:val="001B591F"/>
    <w:rsid w:val="001C0892"/>
    <w:rsid w:val="001C27DD"/>
    <w:rsid w:val="001C4255"/>
    <w:rsid w:val="001D02BC"/>
    <w:rsid w:val="001D1CD0"/>
    <w:rsid w:val="001D4495"/>
    <w:rsid w:val="001D5025"/>
    <w:rsid w:val="001D5191"/>
    <w:rsid w:val="001D7517"/>
    <w:rsid w:val="001E0627"/>
    <w:rsid w:val="001E1DB7"/>
    <w:rsid w:val="001E23FC"/>
    <w:rsid w:val="001F2934"/>
    <w:rsid w:val="001F2941"/>
    <w:rsid w:val="001F367C"/>
    <w:rsid w:val="001F66B7"/>
    <w:rsid w:val="0020648E"/>
    <w:rsid w:val="002067FD"/>
    <w:rsid w:val="00206E0C"/>
    <w:rsid w:val="00211E14"/>
    <w:rsid w:val="002155C5"/>
    <w:rsid w:val="00223532"/>
    <w:rsid w:val="002236CC"/>
    <w:rsid w:val="00227ACF"/>
    <w:rsid w:val="0023116E"/>
    <w:rsid w:val="00240643"/>
    <w:rsid w:val="00241FAC"/>
    <w:rsid w:val="0024266C"/>
    <w:rsid w:val="00251378"/>
    <w:rsid w:val="00260DA8"/>
    <w:rsid w:val="00260F16"/>
    <w:rsid w:val="002622B3"/>
    <w:rsid w:val="002729DF"/>
    <w:rsid w:val="00282EC4"/>
    <w:rsid w:val="00295D4E"/>
    <w:rsid w:val="00296F78"/>
    <w:rsid w:val="00297244"/>
    <w:rsid w:val="002977DB"/>
    <w:rsid w:val="002A5FE9"/>
    <w:rsid w:val="002B4F9F"/>
    <w:rsid w:val="002C0B40"/>
    <w:rsid w:val="002C0FCA"/>
    <w:rsid w:val="002C4D94"/>
    <w:rsid w:val="002D101A"/>
    <w:rsid w:val="002D60F8"/>
    <w:rsid w:val="002E0803"/>
    <w:rsid w:val="002E1154"/>
    <w:rsid w:val="002E2536"/>
    <w:rsid w:val="002E5E50"/>
    <w:rsid w:val="002E7515"/>
    <w:rsid w:val="002F01AA"/>
    <w:rsid w:val="002F6CB0"/>
    <w:rsid w:val="003009C9"/>
    <w:rsid w:val="003016AB"/>
    <w:rsid w:val="00303CE9"/>
    <w:rsid w:val="00305B87"/>
    <w:rsid w:val="00305B9C"/>
    <w:rsid w:val="00315E33"/>
    <w:rsid w:val="003166CC"/>
    <w:rsid w:val="00323022"/>
    <w:rsid w:val="00327628"/>
    <w:rsid w:val="00327D9F"/>
    <w:rsid w:val="00330733"/>
    <w:rsid w:val="0033117B"/>
    <w:rsid w:val="003359AE"/>
    <w:rsid w:val="00336425"/>
    <w:rsid w:val="00340A27"/>
    <w:rsid w:val="00344223"/>
    <w:rsid w:val="00346600"/>
    <w:rsid w:val="00352AE8"/>
    <w:rsid w:val="00361779"/>
    <w:rsid w:val="00364B78"/>
    <w:rsid w:val="00365E6C"/>
    <w:rsid w:val="00366C53"/>
    <w:rsid w:val="00366D9D"/>
    <w:rsid w:val="003817E7"/>
    <w:rsid w:val="00384BA4"/>
    <w:rsid w:val="00387C27"/>
    <w:rsid w:val="00390901"/>
    <w:rsid w:val="0039440E"/>
    <w:rsid w:val="00397873"/>
    <w:rsid w:val="003A234A"/>
    <w:rsid w:val="003A4782"/>
    <w:rsid w:val="003A65DA"/>
    <w:rsid w:val="003B474F"/>
    <w:rsid w:val="003B761A"/>
    <w:rsid w:val="003D4A05"/>
    <w:rsid w:val="003D4A66"/>
    <w:rsid w:val="003D53DE"/>
    <w:rsid w:val="003E2416"/>
    <w:rsid w:val="003E4B71"/>
    <w:rsid w:val="003F0A22"/>
    <w:rsid w:val="003F3065"/>
    <w:rsid w:val="003F36E1"/>
    <w:rsid w:val="00401B48"/>
    <w:rsid w:val="0040436A"/>
    <w:rsid w:val="004053CD"/>
    <w:rsid w:val="00407D0E"/>
    <w:rsid w:val="0041040A"/>
    <w:rsid w:val="004127C7"/>
    <w:rsid w:val="00416310"/>
    <w:rsid w:val="004163BC"/>
    <w:rsid w:val="00416A33"/>
    <w:rsid w:val="0042074D"/>
    <w:rsid w:val="00423DBE"/>
    <w:rsid w:val="00430389"/>
    <w:rsid w:val="00434A77"/>
    <w:rsid w:val="00446F3B"/>
    <w:rsid w:val="00461724"/>
    <w:rsid w:val="00463B7D"/>
    <w:rsid w:val="00465C26"/>
    <w:rsid w:val="00470A25"/>
    <w:rsid w:val="00473ADF"/>
    <w:rsid w:val="0047512F"/>
    <w:rsid w:val="00495BF5"/>
    <w:rsid w:val="004A015B"/>
    <w:rsid w:val="004B1E2D"/>
    <w:rsid w:val="004B2B44"/>
    <w:rsid w:val="004D03C5"/>
    <w:rsid w:val="004D0C22"/>
    <w:rsid w:val="004D1785"/>
    <w:rsid w:val="004D2943"/>
    <w:rsid w:val="004D353C"/>
    <w:rsid w:val="004D5090"/>
    <w:rsid w:val="004D509F"/>
    <w:rsid w:val="004E339B"/>
    <w:rsid w:val="004E415A"/>
    <w:rsid w:val="004E61CA"/>
    <w:rsid w:val="004F0EF9"/>
    <w:rsid w:val="004F2CD1"/>
    <w:rsid w:val="004F40C2"/>
    <w:rsid w:val="004F582F"/>
    <w:rsid w:val="004F5FA2"/>
    <w:rsid w:val="00500C7B"/>
    <w:rsid w:val="00501215"/>
    <w:rsid w:val="00501866"/>
    <w:rsid w:val="00504BCE"/>
    <w:rsid w:val="005135D9"/>
    <w:rsid w:val="00522F8E"/>
    <w:rsid w:val="005241F9"/>
    <w:rsid w:val="00527D19"/>
    <w:rsid w:val="005333DF"/>
    <w:rsid w:val="00536243"/>
    <w:rsid w:val="005366FA"/>
    <w:rsid w:val="0053796C"/>
    <w:rsid w:val="00541E6C"/>
    <w:rsid w:val="00541FEF"/>
    <w:rsid w:val="00543967"/>
    <w:rsid w:val="005457A9"/>
    <w:rsid w:val="00554993"/>
    <w:rsid w:val="0055646F"/>
    <w:rsid w:val="00557190"/>
    <w:rsid w:val="00561126"/>
    <w:rsid w:val="00561644"/>
    <w:rsid w:val="0057318B"/>
    <w:rsid w:val="0057325D"/>
    <w:rsid w:val="005735D3"/>
    <w:rsid w:val="0057777C"/>
    <w:rsid w:val="0058319D"/>
    <w:rsid w:val="005837C9"/>
    <w:rsid w:val="00590F71"/>
    <w:rsid w:val="005920BC"/>
    <w:rsid w:val="00592997"/>
    <w:rsid w:val="0059322E"/>
    <w:rsid w:val="00596AB8"/>
    <w:rsid w:val="005A0ACD"/>
    <w:rsid w:val="005B24B5"/>
    <w:rsid w:val="005B46C8"/>
    <w:rsid w:val="005B56F8"/>
    <w:rsid w:val="005B64EA"/>
    <w:rsid w:val="005C486D"/>
    <w:rsid w:val="005C4D0A"/>
    <w:rsid w:val="005D5A91"/>
    <w:rsid w:val="005D64DB"/>
    <w:rsid w:val="005D7279"/>
    <w:rsid w:val="005E0DBD"/>
    <w:rsid w:val="005F0416"/>
    <w:rsid w:val="005F0452"/>
    <w:rsid w:val="006018B2"/>
    <w:rsid w:val="00602D93"/>
    <w:rsid w:val="006144EB"/>
    <w:rsid w:val="00616E9C"/>
    <w:rsid w:val="00621CDF"/>
    <w:rsid w:val="00624F3F"/>
    <w:rsid w:val="00631F7B"/>
    <w:rsid w:val="0063390F"/>
    <w:rsid w:val="006344BB"/>
    <w:rsid w:val="0063457C"/>
    <w:rsid w:val="0063536A"/>
    <w:rsid w:val="00641ECD"/>
    <w:rsid w:val="006520EF"/>
    <w:rsid w:val="00657199"/>
    <w:rsid w:val="006575B1"/>
    <w:rsid w:val="006600AF"/>
    <w:rsid w:val="0066382E"/>
    <w:rsid w:val="00665AC6"/>
    <w:rsid w:val="006674FD"/>
    <w:rsid w:val="006705CD"/>
    <w:rsid w:val="00672060"/>
    <w:rsid w:val="00675CD7"/>
    <w:rsid w:val="00683C10"/>
    <w:rsid w:val="006A3727"/>
    <w:rsid w:val="006A5344"/>
    <w:rsid w:val="006A6483"/>
    <w:rsid w:val="006B1A75"/>
    <w:rsid w:val="006B224F"/>
    <w:rsid w:val="006B2FAF"/>
    <w:rsid w:val="006B4D58"/>
    <w:rsid w:val="006B70FB"/>
    <w:rsid w:val="006C1E22"/>
    <w:rsid w:val="006C2C51"/>
    <w:rsid w:val="006D2935"/>
    <w:rsid w:val="006D3A61"/>
    <w:rsid w:val="006D455C"/>
    <w:rsid w:val="006D76F7"/>
    <w:rsid w:val="006E0333"/>
    <w:rsid w:val="006E16E2"/>
    <w:rsid w:val="006E717A"/>
    <w:rsid w:val="006E75FC"/>
    <w:rsid w:val="006F4B3C"/>
    <w:rsid w:val="006F5C1A"/>
    <w:rsid w:val="006F67BA"/>
    <w:rsid w:val="006F7F4F"/>
    <w:rsid w:val="007039A9"/>
    <w:rsid w:val="007051B0"/>
    <w:rsid w:val="00706326"/>
    <w:rsid w:val="00711072"/>
    <w:rsid w:val="00712B98"/>
    <w:rsid w:val="007144CF"/>
    <w:rsid w:val="0071763B"/>
    <w:rsid w:val="00721A6D"/>
    <w:rsid w:val="007275AB"/>
    <w:rsid w:val="0072796B"/>
    <w:rsid w:val="00730D9E"/>
    <w:rsid w:val="00732108"/>
    <w:rsid w:val="00732F77"/>
    <w:rsid w:val="00733FA0"/>
    <w:rsid w:val="007353BA"/>
    <w:rsid w:val="007376A4"/>
    <w:rsid w:val="007415B3"/>
    <w:rsid w:val="00742DDE"/>
    <w:rsid w:val="007477BA"/>
    <w:rsid w:val="007516E7"/>
    <w:rsid w:val="00753D86"/>
    <w:rsid w:val="00764B56"/>
    <w:rsid w:val="00774409"/>
    <w:rsid w:val="00776E6F"/>
    <w:rsid w:val="00777338"/>
    <w:rsid w:val="007778FC"/>
    <w:rsid w:val="007838FD"/>
    <w:rsid w:val="00791ED7"/>
    <w:rsid w:val="00794736"/>
    <w:rsid w:val="00796C3D"/>
    <w:rsid w:val="00797158"/>
    <w:rsid w:val="00797A2E"/>
    <w:rsid w:val="007A3F98"/>
    <w:rsid w:val="007B0D88"/>
    <w:rsid w:val="007B0E65"/>
    <w:rsid w:val="007B3BE2"/>
    <w:rsid w:val="007B6715"/>
    <w:rsid w:val="007C0AC1"/>
    <w:rsid w:val="007C0B92"/>
    <w:rsid w:val="007C32C2"/>
    <w:rsid w:val="007D2955"/>
    <w:rsid w:val="007D33B2"/>
    <w:rsid w:val="007E7EEE"/>
    <w:rsid w:val="007F364E"/>
    <w:rsid w:val="008006C9"/>
    <w:rsid w:val="008015E4"/>
    <w:rsid w:val="008019CC"/>
    <w:rsid w:val="008026C0"/>
    <w:rsid w:val="008055B2"/>
    <w:rsid w:val="00814D56"/>
    <w:rsid w:val="00817817"/>
    <w:rsid w:val="00824664"/>
    <w:rsid w:val="00825CC9"/>
    <w:rsid w:val="0082767C"/>
    <w:rsid w:val="008366F0"/>
    <w:rsid w:val="00845C40"/>
    <w:rsid w:val="008463E5"/>
    <w:rsid w:val="00847F7D"/>
    <w:rsid w:val="00855F49"/>
    <w:rsid w:val="00874CFD"/>
    <w:rsid w:val="00875B75"/>
    <w:rsid w:val="00876CF9"/>
    <w:rsid w:val="00887E70"/>
    <w:rsid w:val="00893F86"/>
    <w:rsid w:val="0089470A"/>
    <w:rsid w:val="00894B06"/>
    <w:rsid w:val="008A2F07"/>
    <w:rsid w:val="008A6654"/>
    <w:rsid w:val="008A67C7"/>
    <w:rsid w:val="008B3095"/>
    <w:rsid w:val="008B5260"/>
    <w:rsid w:val="008B6BEB"/>
    <w:rsid w:val="008C32D2"/>
    <w:rsid w:val="008C6B72"/>
    <w:rsid w:val="008D3424"/>
    <w:rsid w:val="008D5B1F"/>
    <w:rsid w:val="008D656E"/>
    <w:rsid w:val="008D6BA0"/>
    <w:rsid w:val="008D73BB"/>
    <w:rsid w:val="008E4FF4"/>
    <w:rsid w:val="008E5B4A"/>
    <w:rsid w:val="008F16D2"/>
    <w:rsid w:val="008F5117"/>
    <w:rsid w:val="008F7BCF"/>
    <w:rsid w:val="0090700F"/>
    <w:rsid w:val="00913571"/>
    <w:rsid w:val="00915659"/>
    <w:rsid w:val="009207D9"/>
    <w:rsid w:val="00925B83"/>
    <w:rsid w:val="009260A0"/>
    <w:rsid w:val="00926347"/>
    <w:rsid w:val="00926437"/>
    <w:rsid w:val="00926E04"/>
    <w:rsid w:val="0093229B"/>
    <w:rsid w:val="009336C7"/>
    <w:rsid w:val="009336FA"/>
    <w:rsid w:val="00933B17"/>
    <w:rsid w:val="00940F14"/>
    <w:rsid w:val="0094446B"/>
    <w:rsid w:val="00944B26"/>
    <w:rsid w:val="00945E30"/>
    <w:rsid w:val="00951705"/>
    <w:rsid w:val="009530BB"/>
    <w:rsid w:val="00954252"/>
    <w:rsid w:val="00955EBA"/>
    <w:rsid w:val="009564BC"/>
    <w:rsid w:val="009607D2"/>
    <w:rsid w:val="00964762"/>
    <w:rsid w:val="009648A7"/>
    <w:rsid w:val="00964A6C"/>
    <w:rsid w:val="00965094"/>
    <w:rsid w:val="009730C5"/>
    <w:rsid w:val="00973113"/>
    <w:rsid w:val="00975285"/>
    <w:rsid w:val="009876C8"/>
    <w:rsid w:val="009906FE"/>
    <w:rsid w:val="009924C9"/>
    <w:rsid w:val="009928FD"/>
    <w:rsid w:val="009A07AD"/>
    <w:rsid w:val="009A0819"/>
    <w:rsid w:val="009A0FF8"/>
    <w:rsid w:val="009A1574"/>
    <w:rsid w:val="009A23F4"/>
    <w:rsid w:val="009A3051"/>
    <w:rsid w:val="009A3D3C"/>
    <w:rsid w:val="009A416C"/>
    <w:rsid w:val="009A47DF"/>
    <w:rsid w:val="009B323B"/>
    <w:rsid w:val="009B3D0F"/>
    <w:rsid w:val="009B6FA7"/>
    <w:rsid w:val="009C4E29"/>
    <w:rsid w:val="009C6251"/>
    <w:rsid w:val="009D2544"/>
    <w:rsid w:val="009D3E20"/>
    <w:rsid w:val="009D7A85"/>
    <w:rsid w:val="009E0FA9"/>
    <w:rsid w:val="009E3B75"/>
    <w:rsid w:val="009E7325"/>
    <w:rsid w:val="009F18A5"/>
    <w:rsid w:val="009F35A4"/>
    <w:rsid w:val="009F3C5F"/>
    <w:rsid w:val="00A054F7"/>
    <w:rsid w:val="00A06EF0"/>
    <w:rsid w:val="00A108BD"/>
    <w:rsid w:val="00A1369E"/>
    <w:rsid w:val="00A215B2"/>
    <w:rsid w:val="00A23D32"/>
    <w:rsid w:val="00A26817"/>
    <w:rsid w:val="00A27DEE"/>
    <w:rsid w:val="00A338A2"/>
    <w:rsid w:val="00A3470F"/>
    <w:rsid w:val="00A4242F"/>
    <w:rsid w:val="00A47C83"/>
    <w:rsid w:val="00A5477B"/>
    <w:rsid w:val="00A55A50"/>
    <w:rsid w:val="00A5749C"/>
    <w:rsid w:val="00A575FA"/>
    <w:rsid w:val="00A60EEE"/>
    <w:rsid w:val="00A729D0"/>
    <w:rsid w:val="00A72B8B"/>
    <w:rsid w:val="00A73859"/>
    <w:rsid w:val="00A73972"/>
    <w:rsid w:val="00A74DA6"/>
    <w:rsid w:val="00A75270"/>
    <w:rsid w:val="00A77D67"/>
    <w:rsid w:val="00A868EE"/>
    <w:rsid w:val="00A874E2"/>
    <w:rsid w:val="00A87D60"/>
    <w:rsid w:val="00A87FDC"/>
    <w:rsid w:val="00A90134"/>
    <w:rsid w:val="00AA2D64"/>
    <w:rsid w:val="00AA5C68"/>
    <w:rsid w:val="00AA6945"/>
    <w:rsid w:val="00AA6D25"/>
    <w:rsid w:val="00AB2542"/>
    <w:rsid w:val="00AC069E"/>
    <w:rsid w:val="00AC0D1E"/>
    <w:rsid w:val="00AC1F1E"/>
    <w:rsid w:val="00AC2EBD"/>
    <w:rsid w:val="00AC7238"/>
    <w:rsid w:val="00AD25FE"/>
    <w:rsid w:val="00AD3576"/>
    <w:rsid w:val="00AD6824"/>
    <w:rsid w:val="00AD7E33"/>
    <w:rsid w:val="00AE33ED"/>
    <w:rsid w:val="00AF258B"/>
    <w:rsid w:val="00AF513E"/>
    <w:rsid w:val="00AF6E44"/>
    <w:rsid w:val="00B13ABE"/>
    <w:rsid w:val="00B16800"/>
    <w:rsid w:val="00B24C68"/>
    <w:rsid w:val="00B25B9D"/>
    <w:rsid w:val="00B31123"/>
    <w:rsid w:val="00B31635"/>
    <w:rsid w:val="00B341E3"/>
    <w:rsid w:val="00B42913"/>
    <w:rsid w:val="00B5351D"/>
    <w:rsid w:val="00B54E2F"/>
    <w:rsid w:val="00B55974"/>
    <w:rsid w:val="00B55E73"/>
    <w:rsid w:val="00B628A3"/>
    <w:rsid w:val="00B63958"/>
    <w:rsid w:val="00B67944"/>
    <w:rsid w:val="00B70F11"/>
    <w:rsid w:val="00B71079"/>
    <w:rsid w:val="00B71A14"/>
    <w:rsid w:val="00B75B67"/>
    <w:rsid w:val="00B76866"/>
    <w:rsid w:val="00B8182B"/>
    <w:rsid w:val="00B83E45"/>
    <w:rsid w:val="00B86807"/>
    <w:rsid w:val="00B91FA6"/>
    <w:rsid w:val="00B9509D"/>
    <w:rsid w:val="00B9722D"/>
    <w:rsid w:val="00BA0F0F"/>
    <w:rsid w:val="00BA16A8"/>
    <w:rsid w:val="00BA3869"/>
    <w:rsid w:val="00BB110B"/>
    <w:rsid w:val="00BB1803"/>
    <w:rsid w:val="00BB7565"/>
    <w:rsid w:val="00BC1FA7"/>
    <w:rsid w:val="00BC3854"/>
    <w:rsid w:val="00BD3F2C"/>
    <w:rsid w:val="00BD7EF7"/>
    <w:rsid w:val="00BE1192"/>
    <w:rsid w:val="00BE1B0C"/>
    <w:rsid w:val="00BE1C28"/>
    <w:rsid w:val="00BE279A"/>
    <w:rsid w:val="00BE435E"/>
    <w:rsid w:val="00BE4B7F"/>
    <w:rsid w:val="00BE52E6"/>
    <w:rsid w:val="00BF06DE"/>
    <w:rsid w:val="00BF3B5E"/>
    <w:rsid w:val="00BF4E8F"/>
    <w:rsid w:val="00BF7B3E"/>
    <w:rsid w:val="00C02441"/>
    <w:rsid w:val="00C04BFE"/>
    <w:rsid w:val="00C1277E"/>
    <w:rsid w:val="00C14B1A"/>
    <w:rsid w:val="00C14FC8"/>
    <w:rsid w:val="00C16A1D"/>
    <w:rsid w:val="00C211FF"/>
    <w:rsid w:val="00C25C0F"/>
    <w:rsid w:val="00C302E3"/>
    <w:rsid w:val="00C31921"/>
    <w:rsid w:val="00C333C2"/>
    <w:rsid w:val="00C42763"/>
    <w:rsid w:val="00C42C40"/>
    <w:rsid w:val="00C44A37"/>
    <w:rsid w:val="00C516B3"/>
    <w:rsid w:val="00C6669F"/>
    <w:rsid w:val="00C6689D"/>
    <w:rsid w:val="00C7015B"/>
    <w:rsid w:val="00C76CA7"/>
    <w:rsid w:val="00C81E7D"/>
    <w:rsid w:val="00C82346"/>
    <w:rsid w:val="00C83C1B"/>
    <w:rsid w:val="00C84938"/>
    <w:rsid w:val="00C86A3C"/>
    <w:rsid w:val="00C87E97"/>
    <w:rsid w:val="00C9515D"/>
    <w:rsid w:val="00C97CDA"/>
    <w:rsid w:val="00CA4889"/>
    <w:rsid w:val="00CA7500"/>
    <w:rsid w:val="00CA7879"/>
    <w:rsid w:val="00CB728D"/>
    <w:rsid w:val="00CB7B2F"/>
    <w:rsid w:val="00CC35DD"/>
    <w:rsid w:val="00CC3BCF"/>
    <w:rsid w:val="00CC4149"/>
    <w:rsid w:val="00CD0C15"/>
    <w:rsid w:val="00CD17A6"/>
    <w:rsid w:val="00CD201A"/>
    <w:rsid w:val="00CD349C"/>
    <w:rsid w:val="00CD5466"/>
    <w:rsid w:val="00CE28B7"/>
    <w:rsid w:val="00CE4A74"/>
    <w:rsid w:val="00CE5085"/>
    <w:rsid w:val="00CE781C"/>
    <w:rsid w:val="00CE7A08"/>
    <w:rsid w:val="00D0279F"/>
    <w:rsid w:val="00D05FC1"/>
    <w:rsid w:val="00D06436"/>
    <w:rsid w:val="00D077FB"/>
    <w:rsid w:val="00D1540B"/>
    <w:rsid w:val="00D15A0B"/>
    <w:rsid w:val="00D160A7"/>
    <w:rsid w:val="00D2134B"/>
    <w:rsid w:val="00D23707"/>
    <w:rsid w:val="00D24794"/>
    <w:rsid w:val="00D27D67"/>
    <w:rsid w:val="00D300A3"/>
    <w:rsid w:val="00D30936"/>
    <w:rsid w:val="00D319C8"/>
    <w:rsid w:val="00D32D00"/>
    <w:rsid w:val="00D33318"/>
    <w:rsid w:val="00D358D6"/>
    <w:rsid w:val="00D462A8"/>
    <w:rsid w:val="00D5177A"/>
    <w:rsid w:val="00D558C8"/>
    <w:rsid w:val="00D57E14"/>
    <w:rsid w:val="00D60667"/>
    <w:rsid w:val="00D62AA2"/>
    <w:rsid w:val="00D65A89"/>
    <w:rsid w:val="00D7382D"/>
    <w:rsid w:val="00D762DB"/>
    <w:rsid w:val="00D764EF"/>
    <w:rsid w:val="00D80863"/>
    <w:rsid w:val="00D82CD1"/>
    <w:rsid w:val="00D83E67"/>
    <w:rsid w:val="00D86082"/>
    <w:rsid w:val="00D87FC3"/>
    <w:rsid w:val="00D92781"/>
    <w:rsid w:val="00D92E38"/>
    <w:rsid w:val="00D97360"/>
    <w:rsid w:val="00DA01BB"/>
    <w:rsid w:val="00DA1934"/>
    <w:rsid w:val="00DA1E56"/>
    <w:rsid w:val="00DA6250"/>
    <w:rsid w:val="00DB087C"/>
    <w:rsid w:val="00DB3A00"/>
    <w:rsid w:val="00DB71B8"/>
    <w:rsid w:val="00DC1710"/>
    <w:rsid w:val="00DC3681"/>
    <w:rsid w:val="00DC4FEE"/>
    <w:rsid w:val="00DD2065"/>
    <w:rsid w:val="00DD4656"/>
    <w:rsid w:val="00DD5217"/>
    <w:rsid w:val="00DD7E9D"/>
    <w:rsid w:val="00DE31A1"/>
    <w:rsid w:val="00DE4F19"/>
    <w:rsid w:val="00DE54AC"/>
    <w:rsid w:val="00DE5D17"/>
    <w:rsid w:val="00DE6577"/>
    <w:rsid w:val="00DE7094"/>
    <w:rsid w:val="00DE784C"/>
    <w:rsid w:val="00DF0493"/>
    <w:rsid w:val="00DF1506"/>
    <w:rsid w:val="00DF1CE6"/>
    <w:rsid w:val="00DF751E"/>
    <w:rsid w:val="00E00BE2"/>
    <w:rsid w:val="00E01938"/>
    <w:rsid w:val="00E01E5A"/>
    <w:rsid w:val="00E102E3"/>
    <w:rsid w:val="00E10C4C"/>
    <w:rsid w:val="00E220DB"/>
    <w:rsid w:val="00E23030"/>
    <w:rsid w:val="00E24F6E"/>
    <w:rsid w:val="00E30913"/>
    <w:rsid w:val="00E3227F"/>
    <w:rsid w:val="00E40A38"/>
    <w:rsid w:val="00E40CB6"/>
    <w:rsid w:val="00E41441"/>
    <w:rsid w:val="00E4227A"/>
    <w:rsid w:val="00E53F3F"/>
    <w:rsid w:val="00E56813"/>
    <w:rsid w:val="00E6032A"/>
    <w:rsid w:val="00E6165E"/>
    <w:rsid w:val="00E623FD"/>
    <w:rsid w:val="00E62D32"/>
    <w:rsid w:val="00E67EC2"/>
    <w:rsid w:val="00E70AAD"/>
    <w:rsid w:val="00E746A5"/>
    <w:rsid w:val="00E752DF"/>
    <w:rsid w:val="00E81524"/>
    <w:rsid w:val="00E82F29"/>
    <w:rsid w:val="00E83FAB"/>
    <w:rsid w:val="00E85219"/>
    <w:rsid w:val="00E86206"/>
    <w:rsid w:val="00E9408F"/>
    <w:rsid w:val="00EA2908"/>
    <w:rsid w:val="00EA6564"/>
    <w:rsid w:val="00EB3E8A"/>
    <w:rsid w:val="00EB449C"/>
    <w:rsid w:val="00EB4BDB"/>
    <w:rsid w:val="00EB6D18"/>
    <w:rsid w:val="00EB7FD0"/>
    <w:rsid w:val="00EC4E45"/>
    <w:rsid w:val="00EC792A"/>
    <w:rsid w:val="00ED1270"/>
    <w:rsid w:val="00ED3C44"/>
    <w:rsid w:val="00ED3D39"/>
    <w:rsid w:val="00EE00FF"/>
    <w:rsid w:val="00EE0BCB"/>
    <w:rsid w:val="00EE5255"/>
    <w:rsid w:val="00EE638A"/>
    <w:rsid w:val="00EE6911"/>
    <w:rsid w:val="00EF1EC6"/>
    <w:rsid w:val="00EF231E"/>
    <w:rsid w:val="00EF2A75"/>
    <w:rsid w:val="00F0286D"/>
    <w:rsid w:val="00F063F4"/>
    <w:rsid w:val="00F06CAF"/>
    <w:rsid w:val="00F10C19"/>
    <w:rsid w:val="00F12643"/>
    <w:rsid w:val="00F1568C"/>
    <w:rsid w:val="00F16B66"/>
    <w:rsid w:val="00F1744F"/>
    <w:rsid w:val="00F176D4"/>
    <w:rsid w:val="00F2193D"/>
    <w:rsid w:val="00F228AA"/>
    <w:rsid w:val="00F2361F"/>
    <w:rsid w:val="00F24449"/>
    <w:rsid w:val="00F24B6F"/>
    <w:rsid w:val="00F27694"/>
    <w:rsid w:val="00F27C07"/>
    <w:rsid w:val="00F40829"/>
    <w:rsid w:val="00F439C8"/>
    <w:rsid w:val="00F51612"/>
    <w:rsid w:val="00F523CE"/>
    <w:rsid w:val="00F52629"/>
    <w:rsid w:val="00F56FA3"/>
    <w:rsid w:val="00F60501"/>
    <w:rsid w:val="00F647DD"/>
    <w:rsid w:val="00F66600"/>
    <w:rsid w:val="00F82BD2"/>
    <w:rsid w:val="00F8375E"/>
    <w:rsid w:val="00F859FC"/>
    <w:rsid w:val="00F85D13"/>
    <w:rsid w:val="00F85F0D"/>
    <w:rsid w:val="00F86187"/>
    <w:rsid w:val="00F8629F"/>
    <w:rsid w:val="00F86FED"/>
    <w:rsid w:val="00F87B77"/>
    <w:rsid w:val="00F87F2F"/>
    <w:rsid w:val="00F95090"/>
    <w:rsid w:val="00F96F1C"/>
    <w:rsid w:val="00F972EB"/>
    <w:rsid w:val="00FB0ED5"/>
    <w:rsid w:val="00FB3271"/>
    <w:rsid w:val="00FB5E08"/>
    <w:rsid w:val="00FB692E"/>
    <w:rsid w:val="00FC148F"/>
    <w:rsid w:val="00FC2370"/>
    <w:rsid w:val="00FD3D62"/>
    <w:rsid w:val="00FD69CC"/>
    <w:rsid w:val="00FD70CE"/>
    <w:rsid w:val="00FE03B3"/>
    <w:rsid w:val="00FE10F8"/>
    <w:rsid w:val="00FE71C5"/>
    <w:rsid w:val="00FF0101"/>
    <w:rsid w:val="00FF3346"/>
    <w:rsid w:val="00FF41FD"/>
    <w:rsid w:val="00FF6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B1F3EC"/>
  <w15:docId w15:val="{9CDB8E92-F795-4B33-BA67-38742ECCF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6F3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B2FAF"/>
    <w:pPr>
      <w:widowControl/>
      <w:wordWrap/>
      <w:autoSpaceDE/>
      <w:autoSpaceDN/>
      <w:spacing w:before="100" w:beforeAutospacing="1" w:after="100" w:afterAutospacing="1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E752DF"/>
  </w:style>
  <w:style w:type="paragraph" w:styleId="a5">
    <w:name w:val="footer"/>
    <w:basedOn w:val="a"/>
    <w:link w:val="Char0"/>
    <w:uiPriority w:val="99"/>
    <w:unhideWhenUsed/>
    <w:rsid w:val="00E752D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E752DF"/>
  </w:style>
  <w:style w:type="character" w:customStyle="1" w:styleId="color19">
    <w:name w:val="color_19"/>
    <w:basedOn w:val="a0"/>
    <w:rsid w:val="00E752DF"/>
  </w:style>
  <w:style w:type="paragraph" w:styleId="a6">
    <w:name w:val="List Paragraph"/>
    <w:basedOn w:val="a"/>
    <w:uiPriority w:val="34"/>
    <w:qFormat/>
    <w:rsid w:val="006E75FC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7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4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4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4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07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2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1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4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5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73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9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2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0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0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5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76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0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5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57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5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1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8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1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1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81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64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92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04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8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63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9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6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ttt</dc:creator>
  <cp:lastModifiedBy>windows7</cp:lastModifiedBy>
  <cp:revision>2</cp:revision>
  <dcterms:created xsi:type="dcterms:W3CDTF">2021-07-03T07:59:00Z</dcterms:created>
  <dcterms:modified xsi:type="dcterms:W3CDTF">2021-07-03T07:59:00Z</dcterms:modified>
</cp:coreProperties>
</file>